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A05C1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应聘影像技师个人能力和工作态度承诺书</w:t>
      </w:r>
    </w:p>
    <w:p w14:paraId="5726B67B">
      <w:pPr>
        <w:jc w:val="center"/>
        <w:rPr>
          <w:rFonts w:hint="eastAsia"/>
          <w:b/>
          <w:bCs/>
          <w:sz w:val="28"/>
          <w:szCs w:val="28"/>
          <w:lang w:eastAsia="zh-CN"/>
        </w:rPr>
      </w:pPr>
    </w:p>
    <w:p w14:paraId="417BFAE4">
      <w:pPr>
        <w:ind w:firstLine="560" w:firstLineChars="200"/>
        <w:jc w:val="both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本人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，报名参加芜湖市中西医结合医院你（湾沚区总医院）影像技师岗位应聘，现就本人技能水平</w:t>
      </w:r>
      <w:r>
        <w:rPr>
          <w:rFonts w:hint="eastAsia"/>
          <w:sz w:val="28"/>
          <w:szCs w:val="28"/>
          <w:lang w:val="en-US" w:eastAsia="zh-CN"/>
        </w:rPr>
        <w:t>和工作态度</w:t>
      </w:r>
      <w:r>
        <w:rPr>
          <w:rFonts w:hint="eastAsia"/>
          <w:sz w:val="28"/>
          <w:szCs w:val="28"/>
          <w:lang w:eastAsia="zh-CN"/>
        </w:rPr>
        <w:t>承诺如下：</w:t>
      </w:r>
    </w:p>
    <w:p w14:paraId="3ADFC4BB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1、工作中遵守医院科室规章制度，服从科主任的管理（必备）。</w:t>
      </w:r>
    </w:p>
    <w:p w14:paraId="597BA871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2、具备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熟练操作MR,CT,DR等设备</w:t>
      </w:r>
      <w:r>
        <w:rPr>
          <w:rFonts w:hint="eastAsia"/>
          <w:sz w:val="28"/>
          <w:szCs w:val="28"/>
          <w:lang w:val="en-US" w:eastAsia="zh-CN"/>
        </w:rPr>
        <w:t>能力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 xml:space="preserve">                     </w:t>
      </w:r>
    </w:p>
    <w:p w14:paraId="7026CBB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3、.....</w:t>
      </w:r>
    </w:p>
    <w:p w14:paraId="34E98DA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以上承诺均为个人真实水平，如与试用期满考核结果不符，后果由我自己负责，并自主动放弃聘用。</w:t>
      </w:r>
    </w:p>
    <w:p w14:paraId="33989A08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</w:p>
    <w:p w14:paraId="3F141FF6"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承诺人：</w:t>
      </w:r>
    </w:p>
    <w:p w14:paraId="67268CC6">
      <w:pPr>
        <w:ind w:firstLine="56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2026年3月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日</w:t>
      </w:r>
    </w:p>
    <w:p w14:paraId="763C9A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13B25"/>
    <w:rsid w:val="14EB5897"/>
    <w:rsid w:val="23B501A5"/>
    <w:rsid w:val="5236471A"/>
    <w:rsid w:val="55613B25"/>
    <w:rsid w:val="7B9A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176</Characters>
  <Lines>0</Lines>
  <Paragraphs>0</Paragraphs>
  <TotalTime>1</TotalTime>
  <ScaleCrop>false</ScaleCrop>
  <LinksUpToDate>false</LinksUpToDate>
  <CharactersWithSpaces>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2025-02-20T06:26:00Z</dcterms:created>
  <dc:creator>你若安好便是晴天</dc:creator>
  <cp:lastModifiedBy>老朋友</cp:lastModifiedBy>
  <dcterms:modified xsi:type="dcterms:W3CDTF">2026-03-19T00:04:52Z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9FBC6DA38A4F495C80453E61DC1923CF_11</vt:lpwstr>
  </property>
  <property fmtid="{D5CDD505-2E9C-101B-9397-08002B2CF9AE}" pid="4" name="KSOTemplateDocerSaveRecord">
    <vt:lpwstr>eyJoZGlkIjoiNzVjOGQxYjdjYmE5OGY3ZmQ2NzY2Mzk4MWVjY2IxMjciLCJ1c2VySWQiOiI2OTcxMTY1ODQifQ==</vt:lpwstr>
  </property>
</Properties>
</file>